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7A56A79C" w:rsidR="00A23405" w:rsidRPr="00C47EF8" w:rsidRDefault="000E7E0B" w:rsidP="00C47EF8">
      <w:pPr>
        <w:jc w:val="center"/>
        <w:rPr>
          <w:b/>
          <w:bCs/>
          <w:lang w:eastAsia="lt-LT"/>
        </w:rPr>
      </w:pPr>
      <w:r w:rsidRPr="00F732AA">
        <w:rPr>
          <w:b/>
        </w:rPr>
        <w:t xml:space="preserve">TAKO IR APŠVIETIMO SISTEMOS REKONSTRAVIMO LAISVĖS G., SKUODO M. DARBŲ TECHNINĖS PRIEŽIŪROS </w:t>
      </w:r>
      <w:r w:rsidR="00F6235E">
        <w:rPr>
          <w:b/>
        </w:rPr>
        <w:t xml:space="preserve">PASLAUGŲ </w:t>
      </w:r>
      <w:r w:rsidR="00A23405" w:rsidRPr="001209CF">
        <w:rPr>
          <w:b/>
          <w:bCs/>
          <w:szCs w:val="26"/>
        </w:rPr>
        <w:t>PIRKIMUI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79A9C46" w:rsidR="00A23405" w:rsidRPr="000E7E0B" w:rsidRDefault="000041BD" w:rsidP="009B7314">
            <w:pPr>
              <w:spacing w:before="60" w:after="60"/>
              <w:ind w:left="-116"/>
              <w:jc w:val="both"/>
              <w:rPr>
                <w:bCs/>
                <w:color w:val="00000A"/>
                <w:lang w:eastAsia="lt-LT"/>
              </w:rPr>
            </w:pPr>
            <w:r>
              <w:rPr>
                <w:color w:val="00000A"/>
                <w:lang w:eastAsia="lt-LT"/>
              </w:rPr>
              <w:t xml:space="preserve"> </w:t>
            </w:r>
            <w:r w:rsidR="000E7E0B" w:rsidRPr="000E7E0B">
              <w:rPr>
                <w:bCs/>
              </w:rPr>
              <w:t>Tako ir apšvietimo sistemos rekonstravimo Laisvės g., Skuodo m. darbų techninė</w:t>
            </w:r>
            <w:r w:rsidR="00F6235E">
              <w:rPr>
                <w:bCs/>
              </w:rPr>
              <w:t>s</w:t>
            </w:r>
            <w:r w:rsidR="000E7E0B" w:rsidRPr="000E7E0B">
              <w:rPr>
                <w:bCs/>
              </w:rPr>
              <w:t xml:space="preserve"> priežiūr</w:t>
            </w:r>
            <w:r w:rsidR="00F6235E">
              <w:rPr>
                <w:bCs/>
              </w:rPr>
              <w:t>os paslaugos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41BD"/>
    <w:rsid w:val="000B42C1"/>
    <w:rsid w:val="000E5241"/>
    <w:rsid w:val="000E7E0B"/>
    <w:rsid w:val="00116F96"/>
    <w:rsid w:val="00125D98"/>
    <w:rsid w:val="00161C16"/>
    <w:rsid w:val="0018783A"/>
    <w:rsid w:val="002A07EA"/>
    <w:rsid w:val="002A1499"/>
    <w:rsid w:val="00431CCF"/>
    <w:rsid w:val="004A2577"/>
    <w:rsid w:val="004E50FF"/>
    <w:rsid w:val="005A7069"/>
    <w:rsid w:val="005F5E0F"/>
    <w:rsid w:val="00644699"/>
    <w:rsid w:val="00672D46"/>
    <w:rsid w:val="007229A2"/>
    <w:rsid w:val="007B6F8E"/>
    <w:rsid w:val="007D2220"/>
    <w:rsid w:val="007D27EC"/>
    <w:rsid w:val="00801E60"/>
    <w:rsid w:val="00821BA7"/>
    <w:rsid w:val="008B68CD"/>
    <w:rsid w:val="008E7B59"/>
    <w:rsid w:val="0091019A"/>
    <w:rsid w:val="00A23405"/>
    <w:rsid w:val="00A80F5C"/>
    <w:rsid w:val="00AC34F7"/>
    <w:rsid w:val="00AD184B"/>
    <w:rsid w:val="00B0376E"/>
    <w:rsid w:val="00BA79B5"/>
    <w:rsid w:val="00C47EF8"/>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2601</Words>
  <Characters>1484</Characters>
  <Application>Microsoft Office Word</Application>
  <DocSecurity>0</DocSecurity>
  <Lines>12</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37</cp:revision>
  <dcterms:created xsi:type="dcterms:W3CDTF">2022-08-23T05:35:00Z</dcterms:created>
  <dcterms:modified xsi:type="dcterms:W3CDTF">2025-06-03T11:32:00Z</dcterms:modified>
</cp:coreProperties>
</file>